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51CDA" w14:textId="42902CDC" w:rsidR="0062623F" w:rsidRPr="007F789C" w:rsidRDefault="0062623F" w:rsidP="0062623F">
      <w:pPr>
        <w:pStyle w:val="Heading2"/>
        <w:rPr>
          <w:b w:val="0"/>
          <w:sz w:val="16"/>
          <w:szCs w:val="16"/>
          <w:lang w:val="en-AU"/>
        </w:rPr>
      </w:pPr>
      <w:r>
        <w:t>Alternative Remuneration Register</w:t>
      </w:r>
      <w:r w:rsidR="007F789C">
        <w:tab/>
      </w:r>
      <w:r w:rsidR="007F789C">
        <w:tab/>
      </w:r>
      <w:r w:rsidR="007F789C">
        <w:tab/>
      </w:r>
      <w:r w:rsidR="007F789C">
        <w:tab/>
      </w:r>
      <w:r w:rsidR="007F789C">
        <w:tab/>
      </w:r>
    </w:p>
    <w:p w14:paraId="2021107E" w14:textId="77777777" w:rsidR="00D77623" w:rsidRDefault="0062623F" w:rsidP="0062623F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Prepared to meet requirements of </w:t>
      </w:r>
      <w:r w:rsidR="00903AD2">
        <w:rPr>
          <w:rFonts w:ascii="Arial" w:hAnsi="Arial"/>
          <w:sz w:val="18"/>
          <w:szCs w:val="18"/>
        </w:rPr>
        <w:t>RG 246</w:t>
      </w:r>
      <w:r>
        <w:rPr>
          <w:rFonts w:ascii="Arial" w:hAnsi="Arial"/>
          <w:sz w:val="18"/>
          <w:szCs w:val="18"/>
        </w:rPr>
        <w:t xml:space="preserve"> </w:t>
      </w:r>
    </w:p>
    <w:p w14:paraId="52B07DDC" w14:textId="47C9B492" w:rsidR="0062623F" w:rsidRDefault="0062623F" w:rsidP="0062623F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</w:t>
      </w:r>
    </w:p>
    <w:p w14:paraId="07C0BE4A" w14:textId="77777777" w:rsidR="0062623F" w:rsidRPr="009A3BCE" w:rsidRDefault="0037419A" w:rsidP="0062623F">
      <w:pPr>
        <w:pStyle w:val="Heading3"/>
        <w:rPr>
          <w:sz w:val="20"/>
          <w:lang w:val="en-AU"/>
        </w:rPr>
      </w:pPr>
      <w:r>
        <w:rPr>
          <w:sz w:val="20"/>
          <w:lang w:val="en-AU"/>
        </w:rPr>
        <w:t>&lt;Adviser Name&gt;</w:t>
      </w: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6"/>
        <w:gridCol w:w="1608"/>
        <w:gridCol w:w="3714"/>
        <w:gridCol w:w="442"/>
        <w:gridCol w:w="7212"/>
      </w:tblGrid>
      <w:tr w:rsidR="0062623F" w14:paraId="27D19B2B" w14:textId="77777777" w:rsidTr="00C576BF">
        <w:trPr>
          <w:trHeight w:val="186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hideMark/>
          </w:tcPr>
          <w:p w14:paraId="0850DD06" w14:textId="77777777" w:rsidR="0062623F" w:rsidRDefault="0062623F" w:rsidP="00A13A4D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Date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hideMark/>
          </w:tcPr>
          <w:p w14:paraId="213BF53D" w14:textId="77777777" w:rsidR="0062623F" w:rsidRDefault="0062623F" w:rsidP="00A13A4D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Amount/Value ($)</w:t>
            </w:r>
          </w:p>
        </w:tc>
        <w:tc>
          <w:tcPr>
            <w:tcW w:w="4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hideMark/>
          </w:tcPr>
          <w:p w14:paraId="143BF8A2" w14:textId="77777777" w:rsidR="0062623F" w:rsidRDefault="000B0C1B" w:rsidP="00A13A4D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Provided by (Name &amp; AFSL if applicable)</w:t>
            </w:r>
          </w:p>
        </w:tc>
        <w:tc>
          <w:tcPr>
            <w:tcW w:w="7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hideMark/>
          </w:tcPr>
          <w:p w14:paraId="5BBE1FAA" w14:textId="77777777" w:rsidR="0062623F" w:rsidRDefault="000B0C1B" w:rsidP="00A13A4D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Description of the benefit</w:t>
            </w:r>
          </w:p>
        </w:tc>
      </w:tr>
      <w:tr w:rsidR="0062623F" w14:paraId="1A5B8DE4" w14:textId="77777777" w:rsidTr="00C576BF">
        <w:trPr>
          <w:trHeight w:val="274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A955E" w14:textId="77777777" w:rsidR="0062623F" w:rsidRDefault="0062623F" w:rsidP="00A13A4D">
            <w:pPr>
              <w:spacing w:before="60" w:after="60"/>
              <w:rPr>
                <w:rFonts w:ascii="Arial" w:hAnsi="Arial"/>
                <w:sz w:val="16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0FB55" w14:textId="77777777" w:rsidR="0062623F" w:rsidRDefault="0062623F" w:rsidP="00A13A4D">
            <w:pPr>
              <w:spacing w:before="60" w:after="60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4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6D0F4" w14:textId="77777777" w:rsidR="0062623F" w:rsidRDefault="0062623F" w:rsidP="00A13A4D">
            <w:pPr>
              <w:spacing w:before="60" w:after="6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B2232" w14:textId="77777777" w:rsidR="0062623F" w:rsidRDefault="0062623F" w:rsidP="00A13A4D">
            <w:pPr>
              <w:spacing w:before="60" w:after="60"/>
              <w:rPr>
                <w:rFonts w:ascii="Arial" w:hAnsi="Arial"/>
                <w:sz w:val="16"/>
              </w:rPr>
            </w:pPr>
          </w:p>
        </w:tc>
      </w:tr>
      <w:tr w:rsidR="0062623F" w14:paraId="7CA39124" w14:textId="77777777" w:rsidTr="00C576BF">
        <w:trPr>
          <w:trHeight w:val="274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F205F" w14:textId="77777777" w:rsidR="0062623F" w:rsidRDefault="0062623F" w:rsidP="00A13A4D">
            <w:pPr>
              <w:spacing w:before="60" w:after="60"/>
              <w:rPr>
                <w:rFonts w:ascii="Arial" w:hAnsi="Arial"/>
                <w:sz w:val="16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9C45C" w14:textId="77777777" w:rsidR="0062623F" w:rsidRPr="00907308" w:rsidRDefault="0062623F" w:rsidP="00A13A4D">
            <w:pPr>
              <w:spacing w:before="60" w:after="60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4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F430" w14:textId="77777777" w:rsidR="0062623F" w:rsidRDefault="0062623F" w:rsidP="00A13A4D">
            <w:pPr>
              <w:spacing w:before="60" w:after="6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852B" w14:textId="77777777" w:rsidR="0062623F" w:rsidRDefault="0062623F" w:rsidP="00A13A4D">
            <w:pPr>
              <w:spacing w:before="60" w:after="60"/>
              <w:rPr>
                <w:rFonts w:ascii="Arial" w:hAnsi="Arial"/>
                <w:sz w:val="16"/>
              </w:rPr>
            </w:pPr>
          </w:p>
        </w:tc>
      </w:tr>
      <w:tr w:rsidR="0062623F" w14:paraId="04EF0F53" w14:textId="77777777" w:rsidTr="00C576BF">
        <w:trPr>
          <w:trHeight w:val="285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2012" w14:textId="77777777" w:rsidR="0062623F" w:rsidRDefault="0062623F" w:rsidP="00A13A4D">
            <w:pPr>
              <w:spacing w:before="60" w:after="60"/>
              <w:rPr>
                <w:rFonts w:ascii="Arial" w:hAnsi="Arial"/>
                <w:sz w:val="16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0E1B" w14:textId="77777777" w:rsidR="0062623F" w:rsidRPr="00907308" w:rsidRDefault="0062623F" w:rsidP="00A13A4D">
            <w:pPr>
              <w:spacing w:before="60" w:after="60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4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0B29" w14:textId="77777777" w:rsidR="0062623F" w:rsidRDefault="0062623F" w:rsidP="00A13A4D">
            <w:pPr>
              <w:spacing w:before="60" w:after="6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1E65C" w14:textId="77777777" w:rsidR="0062623F" w:rsidRDefault="0062623F" w:rsidP="00A13A4D">
            <w:pPr>
              <w:spacing w:before="60" w:after="60"/>
              <w:rPr>
                <w:rFonts w:ascii="Arial" w:hAnsi="Arial"/>
                <w:sz w:val="16"/>
              </w:rPr>
            </w:pPr>
          </w:p>
        </w:tc>
      </w:tr>
      <w:tr w:rsidR="004760C9" w14:paraId="788F5F69" w14:textId="77777777" w:rsidTr="00C576BF">
        <w:trPr>
          <w:trHeight w:val="274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B8398" w14:textId="77777777" w:rsidR="004760C9" w:rsidRDefault="004760C9" w:rsidP="00A13A4D">
            <w:pPr>
              <w:spacing w:before="60" w:after="60"/>
              <w:rPr>
                <w:rFonts w:ascii="Arial" w:hAnsi="Arial"/>
                <w:sz w:val="16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5102" w14:textId="77777777" w:rsidR="004760C9" w:rsidRPr="00907308" w:rsidRDefault="004760C9" w:rsidP="00A13A4D">
            <w:pPr>
              <w:spacing w:before="60" w:after="60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4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49E0E" w14:textId="77777777" w:rsidR="004760C9" w:rsidRDefault="004760C9" w:rsidP="00A13A4D">
            <w:pPr>
              <w:spacing w:before="60" w:after="6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613E" w14:textId="77777777" w:rsidR="004760C9" w:rsidRPr="00907308" w:rsidRDefault="004760C9" w:rsidP="00A13A4D">
            <w:pPr>
              <w:spacing w:before="60" w:after="60"/>
              <w:rPr>
                <w:rFonts w:ascii="Arial" w:hAnsi="Arial"/>
                <w:sz w:val="16"/>
              </w:rPr>
            </w:pPr>
          </w:p>
        </w:tc>
      </w:tr>
      <w:tr w:rsidR="004760C9" w14:paraId="356C989C" w14:textId="77777777" w:rsidTr="00C576BF">
        <w:trPr>
          <w:trHeight w:val="274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C41D2" w14:textId="77777777" w:rsidR="004760C9" w:rsidRDefault="004760C9" w:rsidP="00A13A4D">
            <w:pPr>
              <w:spacing w:before="60" w:after="60"/>
              <w:rPr>
                <w:rFonts w:ascii="Arial" w:hAnsi="Arial"/>
                <w:sz w:val="16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5E6BD" w14:textId="77777777" w:rsidR="004760C9" w:rsidRPr="00907308" w:rsidRDefault="004760C9" w:rsidP="00A13A4D">
            <w:pPr>
              <w:spacing w:before="60" w:after="60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4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1A524" w14:textId="77777777" w:rsidR="004760C9" w:rsidRDefault="004760C9" w:rsidP="00A13A4D">
            <w:pPr>
              <w:spacing w:before="60" w:after="6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5708" w14:textId="77777777" w:rsidR="004760C9" w:rsidRPr="00907308" w:rsidRDefault="004760C9" w:rsidP="00A13A4D">
            <w:pPr>
              <w:spacing w:before="60" w:after="60"/>
              <w:rPr>
                <w:rFonts w:ascii="Arial" w:hAnsi="Arial"/>
                <w:sz w:val="16"/>
              </w:rPr>
            </w:pPr>
          </w:p>
        </w:tc>
      </w:tr>
      <w:tr w:rsidR="004760C9" w14:paraId="0044B9BB" w14:textId="77777777" w:rsidTr="00C576BF">
        <w:trPr>
          <w:trHeight w:val="274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762F" w14:textId="77777777" w:rsidR="004760C9" w:rsidRDefault="004760C9" w:rsidP="00A13A4D">
            <w:pPr>
              <w:spacing w:before="60" w:after="60"/>
              <w:rPr>
                <w:rFonts w:ascii="Arial" w:hAnsi="Arial"/>
                <w:sz w:val="16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DB6EC" w14:textId="77777777" w:rsidR="004760C9" w:rsidRPr="00907308" w:rsidRDefault="004760C9" w:rsidP="00A13A4D">
            <w:pPr>
              <w:spacing w:before="60" w:after="60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4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715F" w14:textId="77777777" w:rsidR="004760C9" w:rsidRDefault="004760C9" w:rsidP="00A13A4D">
            <w:pPr>
              <w:spacing w:before="60" w:after="6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2A17" w14:textId="77777777" w:rsidR="004760C9" w:rsidRPr="00907308" w:rsidRDefault="004760C9" w:rsidP="00A13A4D">
            <w:pPr>
              <w:spacing w:before="60" w:after="60"/>
              <w:rPr>
                <w:rFonts w:ascii="Arial" w:hAnsi="Arial"/>
                <w:sz w:val="16"/>
              </w:rPr>
            </w:pPr>
          </w:p>
        </w:tc>
      </w:tr>
      <w:tr w:rsidR="004760C9" w14:paraId="522474E3" w14:textId="77777777" w:rsidTr="00C576BF">
        <w:trPr>
          <w:trHeight w:val="274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FAB2" w14:textId="77777777" w:rsidR="004760C9" w:rsidRDefault="004760C9" w:rsidP="00A13A4D">
            <w:pPr>
              <w:spacing w:before="60" w:after="60"/>
              <w:rPr>
                <w:rFonts w:ascii="Arial" w:hAnsi="Arial"/>
                <w:sz w:val="16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6E9B" w14:textId="77777777" w:rsidR="004760C9" w:rsidRPr="00907308" w:rsidRDefault="004760C9" w:rsidP="00A13A4D">
            <w:pPr>
              <w:spacing w:before="60" w:after="60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4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326C5" w14:textId="77777777" w:rsidR="004760C9" w:rsidRDefault="004760C9" w:rsidP="00A13A4D">
            <w:pPr>
              <w:spacing w:before="60" w:after="6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3427" w14:textId="77777777" w:rsidR="004760C9" w:rsidRPr="00907308" w:rsidRDefault="004760C9" w:rsidP="00A13A4D">
            <w:pPr>
              <w:spacing w:before="60" w:after="60"/>
              <w:rPr>
                <w:rFonts w:ascii="Arial" w:hAnsi="Arial"/>
                <w:sz w:val="16"/>
              </w:rPr>
            </w:pPr>
          </w:p>
        </w:tc>
      </w:tr>
      <w:tr w:rsidR="004760C9" w14:paraId="3E30C836" w14:textId="77777777" w:rsidTr="00C576BF">
        <w:trPr>
          <w:trHeight w:val="274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5158F" w14:textId="77777777" w:rsidR="004760C9" w:rsidRDefault="004760C9" w:rsidP="00A13A4D">
            <w:pPr>
              <w:spacing w:before="60" w:after="60"/>
              <w:rPr>
                <w:rFonts w:ascii="Arial" w:hAnsi="Arial"/>
                <w:sz w:val="16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FAC5" w14:textId="77777777" w:rsidR="004760C9" w:rsidRPr="00907308" w:rsidRDefault="004760C9" w:rsidP="00A13A4D">
            <w:pPr>
              <w:spacing w:before="60" w:after="60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4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94005" w14:textId="77777777" w:rsidR="004760C9" w:rsidRDefault="004760C9" w:rsidP="00A13A4D">
            <w:pPr>
              <w:spacing w:before="60" w:after="6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BB3C" w14:textId="77777777" w:rsidR="004760C9" w:rsidRPr="00907308" w:rsidRDefault="004760C9" w:rsidP="00A13A4D">
            <w:pPr>
              <w:spacing w:before="60" w:after="60"/>
              <w:rPr>
                <w:rFonts w:ascii="Arial" w:hAnsi="Arial"/>
                <w:sz w:val="16"/>
              </w:rPr>
            </w:pPr>
          </w:p>
        </w:tc>
      </w:tr>
      <w:tr w:rsidR="004760C9" w14:paraId="751DDEB8" w14:textId="77777777" w:rsidTr="00C576BF">
        <w:trPr>
          <w:trHeight w:val="274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8A2B" w14:textId="77777777" w:rsidR="004760C9" w:rsidRDefault="004760C9" w:rsidP="00A13A4D">
            <w:pPr>
              <w:spacing w:before="60" w:after="60"/>
              <w:rPr>
                <w:rFonts w:ascii="Arial" w:hAnsi="Arial"/>
                <w:sz w:val="16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A8990" w14:textId="77777777" w:rsidR="004760C9" w:rsidRPr="00907308" w:rsidRDefault="004760C9" w:rsidP="00A13A4D">
            <w:pPr>
              <w:spacing w:before="60" w:after="60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4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0931" w14:textId="77777777" w:rsidR="004760C9" w:rsidRDefault="004760C9" w:rsidP="00A13A4D">
            <w:pPr>
              <w:spacing w:before="60" w:after="6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7942" w14:textId="77777777" w:rsidR="004760C9" w:rsidRPr="00907308" w:rsidRDefault="004760C9" w:rsidP="00A13A4D">
            <w:pPr>
              <w:spacing w:before="60" w:after="60"/>
              <w:rPr>
                <w:rFonts w:ascii="Arial" w:hAnsi="Arial"/>
                <w:sz w:val="16"/>
              </w:rPr>
            </w:pPr>
          </w:p>
        </w:tc>
      </w:tr>
      <w:tr w:rsidR="004760C9" w14:paraId="783C4B50" w14:textId="77777777" w:rsidTr="00C576BF">
        <w:trPr>
          <w:trHeight w:val="274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41E4" w14:textId="77777777" w:rsidR="004760C9" w:rsidRDefault="004760C9" w:rsidP="00A13A4D">
            <w:pPr>
              <w:spacing w:before="60" w:after="60"/>
              <w:rPr>
                <w:rFonts w:ascii="Arial" w:hAnsi="Arial"/>
                <w:sz w:val="16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83D9" w14:textId="77777777" w:rsidR="004760C9" w:rsidRPr="00907308" w:rsidRDefault="004760C9" w:rsidP="00A13A4D">
            <w:pPr>
              <w:spacing w:before="60" w:after="60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4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E243" w14:textId="77777777" w:rsidR="004760C9" w:rsidRDefault="004760C9" w:rsidP="00A13A4D">
            <w:pPr>
              <w:spacing w:before="60" w:after="6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51AA7" w14:textId="77777777" w:rsidR="004760C9" w:rsidRPr="00907308" w:rsidRDefault="004760C9" w:rsidP="00A13A4D">
            <w:pPr>
              <w:spacing w:before="60" w:after="60"/>
              <w:rPr>
                <w:rFonts w:ascii="Arial" w:hAnsi="Arial"/>
                <w:sz w:val="16"/>
              </w:rPr>
            </w:pPr>
          </w:p>
        </w:tc>
      </w:tr>
      <w:tr w:rsidR="0014659F" w14:paraId="706758BE" w14:textId="77777777" w:rsidTr="00C576BF">
        <w:trPr>
          <w:trHeight w:val="274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22350" w14:textId="77777777" w:rsidR="0014659F" w:rsidRDefault="0014659F" w:rsidP="00A13A4D">
            <w:pPr>
              <w:spacing w:before="60" w:after="60"/>
              <w:rPr>
                <w:rFonts w:ascii="Arial" w:hAnsi="Arial"/>
                <w:sz w:val="16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19998" w14:textId="77777777" w:rsidR="0014659F" w:rsidRPr="00907308" w:rsidRDefault="0014659F" w:rsidP="00A13A4D">
            <w:pPr>
              <w:spacing w:before="60" w:after="60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4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E146B" w14:textId="77777777" w:rsidR="0014659F" w:rsidRDefault="0014659F" w:rsidP="00A13A4D">
            <w:pPr>
              <w:spacing w:before="60" w:after="6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20931" w14:textId="77777777" w:rsidR="0014659F" w:rsidRPr="00907308" w:rsidRDefault="0014659F" w:rsidP="00A13A4D">
            <w:pPr>
              <w:spacing w:before="60" w:after="60"/>
              <w:rPr>
                <w:rFonts w:ascii="Arial" w:hAnsi="Arial"/>
                <w:sz w:val="16"/>
              </w:rPr>
            </w:pPr>
          </w:p>
        </w:tc>
      </w:tr>
      <w:tr w:rsidR="0014659F" w14:paraId="5BA7435D" w14:textId="77777777" w:rsidTr="00C576BF">
        <w:trPr>
          <w:trHeight w:val="274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456DA" w14:textId="77777777" w:rsidR="0014659F" w:rsidRDefault="0014659F" w:rsidP="00A13A4D">
            <w:pPr>
              <w:spacing w:before="60" w:after="60"/>
              <w:rPr>
                <w:rFonts w:ascii="Arial" w:hAnsi="Arial"/>
                <w:sz w:val="16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4BD57" w14:textId="77777777" w:rsidR="0014659F" w:rsidRPr="00907308" w:rsidRDefault="0014659F" w:rsidP="00A13A4D">
            <w:pPr>
              <w:spacing w:before="60" w:after="60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4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8BC5" w14:textId="77777777" w:rsidR="0014659F" w:rsidRDefault="0014659F" w:rsidP="00A13A4D">
            <w:pPr>
              <w:spacing w:before="60" w:after="6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E440" w14:textId="77777777" w:rsidR="0014659F" w:rsidRPr="00907308" w:rsidRDefault="0014659F" w:rsidP="00A13A4D">
            <w:pPr>
              <w:spacing w:before="60" w:after="60"/>
              <w:rPr>
                <w:rFonts w:ascii="Arial" w:hAnsi="Arial"/>
                <w:sz w:val="16"/>
              </w:rPr>
            </w:pPr>
          </w:p>
        </w:tc>
      </w:tr>
      <w:tr w:rsidR="0014659F" w14:paraId="5965CC73" w14:textId="77777777" w:rsidTr="00C576BF">
        <w:trPr>
          <w:trHeight w:val="274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03801" w14:textId="77777777" w:rsidR="0014659F" w:rsidRDefault="0014659F" w:rsidP="00A13A4D">
            <w:pPr>
              <w:spacing w:before="60" w:after="60"/>
              <w:rPr>
                <w:rFonts w:ascii="Arial" w:hAnsi="Arial"/>
                <w:sz w:val="16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14372" w14:textId="77777777" w:rsidR="0014659F" w:rsidRPr="00907308" w:rsidRDefault="0014659F" w:rsidP="00A13A4D">
            <w:pPr>
              <w:spacing w:before="60" w:after="60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4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5864" w14:textId="77777777" w:rsidR="0014659F" w:rsidRDefault="0014659F" w:rsidP="00A13A4D">
            <w:pPr>
              <w:spacing w:before="60" w:after="6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9DFC" w14:textId="77777777" w:rsidR="0014659F" w:rsidRPr="00907308" w:rsidRDefault="0014659F" w:rsidP="00A13A4D">
            <w:pPr>
              <w:spacing w:before="60" w:after="60"/>
              <w:rPr>
                <w:rFonts w:ascii="Arial" w:hAnsi="Arial"/>
                <w:sz w:val="16"/>
              </w:rPr>
            </w:pPr>
          </w:p>
        </w:tc>
      </w:tr>
      <w:tr w:rsidR="0014659F" w14:paraId="32822E5F" w14:textId="77777777" w:rsidTr="00C576BF">
        <w:trPr>
          <w:trHeight w:val="274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13404" w14:textId="77777777" w:rsidR="0014659F" w:rsidRDefault="0014659F" w:rsidP="00A13A4D">
            <w:pPr>
              <w:spacing w:before="60" w:after="60"/>
              <w:rPr>
                <w:rFonts w:ascii="Arial" w:hAnsi="Arial"/>
                <w:sz w:val="16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7EE" w14:textId="77777777" w:rsidR="0014659F" w:rsidRPr="00907308" w:rsidRDefault="0014659F" w:rsidP="00A13A4D">
            <w:pPr>
              <w:spacing w:before="60" w:after="60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4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646E" w14:textId="77777777" w:rsidR="0014659F" w:rsidRDefault="0014659F" w:rsidP="00A13A4D">
            <w:pPr>
              <w:spacing w:before="60" w:after="6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AAA3F" w14:textId="77777777" w:rsidR="0014659F" w:rsidRPr="00907308" w:rsidRDefault="0014659F" w:rsidP="00A13A4D">
            <w:pPr>
              <w:spacing w:before="60" w:after="60"/>
              <w:rPr>
                <w:rFonts w:ascii="Arial" w:hAnsi="Arial"/>
                <w:sz w:val="16"/>
              </w:rPr>
            </w:pPr>
          </w:p>
        </w:tc>
      </w:tr>
      <w:tr w:rsidR="0014659F" w14:paraId="7CE1AE30" w14:textId="77777777" w:rsidTr="00C576BF">
        <w:trPr>
          <w:trHeight w:val="274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9B32D" w14:textId="77777777" w:rsidR="0014659F" w:rsidRDefault="0014659F" w:rsidP="00A13A4D">
            <w:pPr>
              <w:spacing w:before="60" w:after="60"/>
              <w:rPr>
                <w:rFonts w:ascii="Arial" w:hAnsi="Arial"/>
                <w:sz w:val="16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95D3" w14:textId="77777777" w:rsidR="0014659F" w:rsidRPr="00907308" w:rsidRDefault="0014659F" w:rsidP="00A13A4D">
            <w:pPr>
              <w:spacing w:before="60" w:after="60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4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F7646" w14:textId="77777777" w:rsidR="0014659F" w:rsidRDefault="0014659F" w:rsidP="00A13A4D">
            <w:pPr>
              <w:spacing w:before="60" w:after="6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9453B" w14:textId="77777777" w:rsidR="0014659F" w:rsidRPr="00907308" w:rsidRDefault="0014659F" w:rsidP="00A13A4D">
            <w:pPr>
              <w:spacing w:before="60" w:after="60"/>
              <w:rPr>
                <w:rFonts w:ascii="Arial" w:hAnsi="Arial"/>
                <w:sz w:val="16"/>
              </w:rPr>
            </w:pPr>
          </w:p>
        </w:tc>
      </w:tr>
      <w:tr w:rsidR="0014659F" w14:paraId="4070170D" w14:textId="77777777" w:rsidTr="00C576BF">
        <w:trPr>
          <w:trHeight w:val="274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6BC2" w14:textId="77777777" w:rsidR="0014659F" w:rsidRDefault="0014659F" w:rsidP="00A13A4D">
            <w:pPr>
              <w:spacing w:before="60" w:after="60"/>
              <w:rPr>
                <w:rFonts w:ascii="Arial" w:hAnsi="Arial"/>
                <w:sz w:val="16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E949" w14:textId="77777777" w:rsidR="0014659F" w:rsidRPr="00907308" w:rsidRDefault="0014659F" w:rsidP="00A13A4D">
            <w:pPr>
              <w:spacing w:before="60" w:after="60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4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8072" w14:textId="77777777" w:rsidR="0014659F" w:rsidRDefault="0014659F" w:rsidP="00A13A4D">
            <w:pPr>
              <w:spacing w:before="60" w:after="6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50AE" w14:textId="77777777" w:rsidR="0014659F" w:rsidRPr="00907308" w:rsidRDefault="0014659F" w:rsidP="00A13A4D">
            <w:pPr>
              <w:spacing w:before="60" w:after="60"/>
              <w:rPr>
                <w:rFonts w:ascii="Arial" w:hAnsi="Arial"/>
                <w:sz w:val="16"/>
              </w:rPr>
            </w:pPr>
          </w:p>
        </w:tc>
      </w:tr>
      <w:tr w:rsidR="004760C9" w14:paraId="31517693" w14:textId="77777777" w:rsidTr="00C576BF">
        <w:trPr>
          <w:trHeight w:val="274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2085" w14:textId="77777777" w:rsidR="004760C9" w:rsidRDefault="004760C9" w:rsidP="00A13A4D">
            <w:pPr>
              <w:spacing w:before="60" w:after="60"/>
              <w:rPr>
                <w:rFonts w:ascii="Arial" w:hAnsi="Arial"/>
                <w:sz w:val="16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5D25" w14:textId="77777777" w:rsidR="004760C9" w:rsidRPr="00907308" w:rsidRDefault="004760C9" w:rsidP="00A13A4D">
            <w:pPr>
              <w:spacing w:before="60" w:after="60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4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70B37" w14:textId="77777777" w:rsidR="004760C9" w:rsidRDefault="004760C9" w:rsidP="00A13A4D">
            <w:pPr>
              <w:spacing w:before="60" w:after="6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60E5B" w14:textId="77777777" w:rsidR="004760C9" w:rsidRPr="00907308" w:rsidRDefault="004760C9" w:rsidP="00A13A4D">
            <w:pPr>
              <w:spacing w:before="60" w:after="60"/>
              <w:rPr>
                <w:rFonts w:ascii="Arial" w:hAnsi="Arial"/>
                <w:sz w:val="16"/>
              </w:rPr>
            </w:pPr>
          </w:p>
        </w:tc>
      </w:tr>
      <w:tr w:rsidR="004760C9" w14:paraId="4517114D" w14:textId="77777777" w:rsidTr="00C576BF">
        <w:trPr>
          <w:trHeight w:val="274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C41D" w14:textId="77777777" w:rsidR="004760C9" w:rsidRDefault="004760C9" w:rsidP="00A13A4D">
            <w:pPr>
              <w:spacing w:before="60" w:after="60"/>
              <w:rPr>
                <w:rFonts w:ascii="Arial" w:hAnsi="Arial"/>
                <w:sz w:val="16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656CB" w14:textId="77777777" w:rsidR="004760C9" w:rsidRPr="00907308" w:rsidRDefault="004760C9" w:rsidP="00A13A4D">
            <w:pPr>
              <w:spacing w:before="60" w:after="60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4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C5D73" w14:textId="77777777" w:rsidR="004760C9" w:rsidRDefault="004760C9" w:rsidP="00A13A4D">
            <w:pPr>
              <w:spacing w:before="60" w:after="6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9C4FE" w14:textId="77777777" w:rsidR="004760C9" w:rsidRPr="00907308" w:rsidRDefault="004760C9" w:rsidP="00A13A4D">
            <w:pPr>
              <w:spacing w:before="60" w:after="60"/>
              <w:rPr>
                <w:rFonts w:ascii="Arial" w:hAnsi="Arial"/>
                <w:sz w:val="16"/>
              </w:rPr>
            </w:pPr>
          </w:p>
        </w:tc>
      </w:tr>
      <w:tr w:rsidR="004760C9" w14:paraId="464770DA" w14:textId="77777777" w:rsidTr="00C576BF">
        <w:trPr>
          <w:trHeight w:val="274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F8653" w14:textId="77777777" w:rsidR="004760C9" w:rsidRDefault="004760C9" w:rsidP="00A13A4D">
            <w:pPr>
              <w:spacing w:before="60" w:after="60"/>
              <w:rPr>
                <w:rFonts w:ascii="Arial" w:hAnsi="Arial"/>
                <w:sz w:val="16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0DF58" w14:textId="77777777" w:rsidR="004760C9" w:rsidRPr="00907308" w:rsidRDefault="004760C9" w:rsidP="00A13A4D">
            <w:pPr>
              <w:spacing w:before="60" w:after="60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4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4E77F" w14:textId="77777777" w:rsidR="004760C9" w:rsidRDefault="004760C9" w:rsidP="00A13A4D">
            <w:pPr>
              <w:spacing w:before="60" w:after="6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B346" w14:textId="77777777" w:rsidR="004760C9" w:rsidRPr="00907308" w:rsidRDefault="004760C9" w:rsidP="00A13A4D">
            <w:pPr>
              <w:spacing w:before="60" w:after="60"/>
              <w:rPr>
                <w:rFonts w:ascii="Arial" w:hAnsi="Arial"/>
                <w:sz w:val="16"/>
              </w:rPr>
            </w:pPr>
          </w:p>
        </w:tc>
      </w:tr>
      <w:tr w:rsidR="004760C9" w14:paraId="18408F0D" w14:textId="77777777" w:rsidTr="00C576BF">
        <w:trPr>
          <w:trHeight w:val="274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2EBE" w14:textId="77777777" w:rsidR="004760C9" w:rsidRDefault="004760C9" w:rsidP="00A13A4D">
            <w:pPr>
              <w:spacing w:before="60" w:after="60"/>
              <w:rPr>
                <w:rFonts w:ascii="Arial" w:hAnsi="Arial"/>
                <w:sz w:val="16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AF6CE" w14:textId="77777777" w:rsidR="004760C9" w:rsidRPr="00907308" w:rsidRDefault="004760C9" w:rsidP="00A13A4D">
            <w:pPr>
              <w:spacing w:before="60" w:after="60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4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1721" w14:textId="77777777" w:rsidR="004760C9" w:rsidRDefault="004760C9" w:rsidP="00A13A4D">
            <w:pPr>
              <w:spacing w:before="60" w:after="6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FBBF" w14:textId="77777777" w:rsidR="004760C9" w:rsidRPr="00907308" w:rsidRDefault="004760C9" w:rsidP="00A13A4D">
            <w:pPr>
              <w:spacing w:before="60" w:after="60"/>
              <w:rPr>
                <w:rFonts w:ascii="Arial" w:hAnsi="Arial"/>
                <w:sz w:val="16"/>
              </w:rPr>
            </w:pPr>
          </w:p>
        </w:tc>
      </w:tr>
      <w:tr w:rsidR="004760C9" w14:paraId="463CE407" w14:textId="77777777" w:rsidTr="00C576BF">
        <w:trPr>
          <w:trHeight w:val="274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B631" w14:textId="77777777" w:rsidR="004760C9" w:rsidRDefault="004760C9" w:rsidP="00A13A4D">
            <w:pPr>
              <w:spacing w:before="60" w:after="60"/>
              <w:rPr>
                <w:rFonts w:ascii="Arial" w:hAnsi="Arial"/>
                <w:sz w:val="16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67927" w14:textId="77777777" w:rsidR="004760C9" w:rsidRPr="00907308" w:rsidRDefault="004760C9" w:rsidP="00A13A4D">
            <w:pPr>
              <w:spacing w:before="60" w:after="60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4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90AD" w14:textId="77777777" w:rsidR="004760C9" w:rsidRDefault="004760C9" w:rsidP="00A13A4D">
            <w:pPr>
              <w:spacing w:before="60" w:after="6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52FF0" w14:textId="77777777" w:rsidR="004760C9" w:rsidRPr="00907308" w:rsidRDefault="004760C9" w:rsidP="00A13A4D">
            <w:pPr>
              <w:spacing w:before="60" w:after="60"/>
              <w:rPr>
                <w:rFonts w:ascii="Arial" w:hAnsi="Arial"/>
                <w:sz w:val="16"/>
              </w:rPr>
            </w:pPr>
          </w:p>
        </w:tc>
      </w:tr>
      <w:tr w:rsidR="004760C9" w14:paraId="5EF2337C" w14:textId="77777777" w:rsidTr="00C576BF">
        <w:trPr>
          <w:trHeight w:val="274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B237" w14:textId="77777777" w:rsidR="004760C9" w:rsidRDefault="004760C9" w:rsidP="00A13A4D">
            <w:pPr>
              <w:spacing w:before="60" w:after="60"/>
              <w:rPr>
                <w:rFonts w:ascii="Arial" w:hAnsi="Arial"/>
                <w:sz w:val="16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5C15F" w14:textId="77777777" w:rsidR="004760C9" w:rsidRPr="00907308" w:rsidRDefault="004760C9" w:rsidP="00A13A4D">
            <w:pPr>
              <w:spacing w:before="60" w:after="60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4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827BE" w14:textId="77777777" w:rsidR="004760C9" w:rsidRDefault="004760C9" w:rsidP="00A13A4D">
            <w:pPr>
              <w:spacing w:before="60" w:after="6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9496A" w14:textId="77777777" w:rsidR="004760C9" w:rsidRPr="00907308" w:rsidRDefault="004760C9" w:rsidP="00A13A4D">
            <w:pPr>
              <w:spacing w:before="60" w:after="60"/>
              <w:rPr>
                <w:rFonts w:ascii="Arial" w:hAnsi="Arial"/>
                <w:sz w:val="16"/>
              </w:rPr>
            </w:pPr>
          </w:p>
        </w:tc>
      </w:tr>
      <w:tr w:rsidR="004760C9" w14:paraId="5D3776B5" w14:textId="77777777" w:rsidTr="00C576BF">
        <w:trPr>
          <w:trHeight w:val="274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FCEF" w14:textId="77777777" w:rsidR="004760C9" w:rsidRDefault="004760C9" w:rsidP="00A13A4D">
            <w:pPr>
              <w:spacing w:before="60" w:after="60"/>
              <w:rPr>
                <w:rFonts w:ascii="Arial" w:hAnsi="Arial"/>
                <w:sz w:val="16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0AFC" w14:textId="77777777" w:rsidR="004760C9" w:rsidRPr="00907308" w:rsidRDefault="004760C9" w:rsidP="00A13A4D">
            <w:pPr>
              <w:spacing w:before="60" w:after="60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4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14D4" w14:textId="77777777" w:rsidR="004760C9" w:rsidRDefault="004760C9" w:rsidP="00A13A4D">
            <w:pPr>
              <w:spacing w:before="60" w:after="6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AD419" w14:textId="77777777" w:rsidR="004760C9" w:rsidRPr="00907308" w:rsidRDefault="004760C9" w:rsidP="00A13A4D">
            <w:pPr>
              <w:spacing w:before="60" w:after="60"/>
              <w:rPr>
                <w:rFonts w:ascii="Arial" w:hAnsi="Arial"/>
                <w:sz w:val="16"/>
              </w:rPr>
            </w:pPr>
          </w:p>
        </w:tc>
      </w:tr>
      <w:tr w:rsidR="0062623F" w14:paraId="4E486F74" w14:textId="77777777" w:rsidTr="00C576BF">
        <w:trPr>
          <w:trHeight w:val="274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1DD5E" w14:textId="77777777" w:rsidR="0062623F" w:rsidRDefault="0062623F" w:rsidP="00A13A4D">
            <w:pPr>
              <w:spacing w:before="60" w:after="60"/>
              <w:rPr>
                <w:rFonts w:ascii="Arial" w:hAnsi="Arial"/>
                <w:sz w:val="16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620F0" w14:textId="77777777" w:rsidR="0062623F" w:rsidRPr="00907308" w:rsidRDefault="0062623F" w:rsidP="00A13A4D">
            <w:pPr>
              <w:spacing w:before="60" w:after="60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4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A5D18" w14:textId="77777777" w:rsidR="0062623F" w:rsidRDefault="0062623F" w:rsidP="00A13A4D">
            <w:pPr>
              <w:spacing w:before="60" w:after="6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24D9D" w14:textId="77777777" w:rsidR="0062623F" w:rsidRPr="00907308" w:rsidRDefault="0062623F" w:rsidP="00A13A4D">
            <w:pPr>
              <w:spacing w:before="60" w:after="60"/>
              <w:rPr>
                <w:rFonts w:ascii="Arial" w:hAnsi="Arial"/>
                <w:sz w:val="16"/>
              </w:rPr>
            </w:pPr>
          </w:p>
        </w:tc>
      </w:tr>
      <w:tr w:rsidR="000B0C1B" w14:paraId="2D483760" w14:textId="77777777" w:rsidTr="00C576BF">
        <w:trPr>
          <w:trHeight w:val="164"/>
        </w:trPr>
        <w:tc>
          <w:tcPr>
            <w:tcW w:w="6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hideMark/>
          </w:tcPr>
          <w:p w14:paraId="4BE892CD" w14:textId="77777777" w:rsidR="000B0C1B" w:rsidRDefault="000B0C1B" w:rsidP="00A13A4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Items not to be accepted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hideMark/>
          </w:tcPr>
          <w:p w14:paraId="34549E43" w14:textId="77777777" w:rsidR="000B0C1B" w:rsidRDefault="000B0C1B" w:rsidP="0095505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Items to be noted in register</w:t>
            </w:r>
            <w:r w:rsidR="00955052">
              <w:rPr>
                <w:rFonts w:ascii="Arial" w:hAnsi="Arial"/>
                <w:sz w:val="16"/>
              </w:rPr>
              <w:t xml:space="preserve"> under reg 7.8.11A.</w:t>
            </w:r>
          </w:p>
        </w:tc>
      </w:tr>
      <w:tr w:rsidR="00903AD2" w:rsidRPr="00903AD2" w14:paraId="1243BD92" w14:textId="77777777" w:rsidTr="00C576BF">
        <w:trPr>
          <w:trHeight w:val="1043"/>
        </w:trPr>
        <w:tc>
          <w:tcPr>
            <w:tcW w:w="6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hideMark/>
          </w:tcPr>
          <w:p w14:paraId="468118D8" w14:textId="77777777" w:rsidR="00077DE9" w:rsidRPr="00903AD2" w:rsidRDefault="00077DE9" w:rsidP="00A50F36">
            <w:pPr>
              <w:pStyle w:val="BodyText"/>
              <w:numPr>
                <w:ilvl w:val="0"/>
                <w:numId w:val="1"/>
              </w:numPr>
              <w:tabs>
                <w:tab w:val="num" w:pos="175"/>
              </w:tabs>
              <w:snapToGrid w:val="0"/>
              <w:ind w:left="175" w:hanging="175"/>
              <w:rPr>
                <w:sz w:val="16"/>
              </w:rPr>
            </w:pPr>
            <w:r w:rsidRPr="00903AD2">
              <w:rPr>
                <w:sz w:val="16"/>
              </w:rPr>
              <w:t xml:space="preserve">Travel and accommodation relating to any education and training courses (over $300) </w:t>
            </w:r>
          </w:p>
          <w:p w14:paraId="61A2EE6F" w14:textId="77777777" w:rsidR="00A50F36" w:rsidRPr="00903AD2" w:rsidRDefault="00077DE9" w:rsidP="00A50F36">
            <w:pPr>
              <w:pStyle w:val="BodyText"/>
              <w:numPr>
                <w:ilvl w:val="0"/>
                <w:numId w:val="1"/>
              </w:numPr>
              <w:tabs>
                <w:tab w:val="num" w:pos="175"/>
              </w:tabs>
              <w:snapToGrid w:val="0"/>
              <w:ind w:left="175" w:hanging="175"/>
              <w:rPr>
                <w:sz w:val="16"/>
              </w:rPr>
            </w:pPr>
            <w:r w:rsidRPr="00903AD2">
              <w:rPr>
                <w:sz w:val="16"/>
              </w:rPr>
              <w:t xml:space="preserve">Events and functions of a non-educational nature (over $300) </w:t>
            </w:r>
          </w:p>
          <w:p w14:paraId="42A1FB9B" w14:textId="5252A67C" w:rsidR="00596A38" w:rsidRPr="00903AD2" w:rsidRDefault="00596A38" w:rsidP="00A50F36">
            <w:pPr>
              <w:pStyle w:val="BodyText"/>
              <w:numPr>
                <w:ilvl w:val="0"/>
                <w:numId w:val="1"/>
              </w:numPr>
              <w:tabs>
                <w:tab w:val="num" w:pos="175"/>
              </w:tabs>
              <w:snapToGrid w:val="0"/>
              <w:ind w:left="175" w:hanging="175"/>
              <w:rPr>
                <w:sz w:val="16"/>
              </w:rPr>
            </w:pPr>
            <w:r w:rsidRPr="00903AD2">
              <w:rPr>
                <w:sz w:val="16"/>
              </w:rPr>
              <w:t>Commissions</w:t>
            </w:r>
            <w:r w:rsidR="00616482" w:rsidRPr="00903AD2">
              <w:rPr>
                <w:sz w:val="16"/>
              </w:rPr>
              <w:t xml:space="preserve"> </w:t>
            </w:r>
            <w:r w:rsidR="00AC67DE" w:rsidRPr="00903AD2">
              <w:rPr>
                <w:sz w:val="16"/>
              </w:rPr>
              <w:t>(unless provided on insurance product</w:t>
            </w:r>
            <w:r w:rsidR="00D84FF5" w:rsidRPr="00903AD2">
              <w:rPr>
                <w:sz w:val="16"/>
              </w:rPr>
              <w:t>s</w:t>
            </w:r>
            <w:r w:rsidR="00AC67DE" w:rsidRPr="00903AD2">
              <w:rPr>
                <w:sz w:val="16"/>
              </w:rPr>
              <w:t>)</w:t>
            </w:r>
            <w:r w:rsidR="00D84FF5" w:rsidRPr="00903AD2">
              <w:rPr>
                <w:sz w:val="16"/>
              </w:rPr>
              <w:t xml:space="preserve"> </w:t>
            </w:r>
          </w:p>
          <w:p w14:paraId="5B3E36A2" w14:textId="5FD80AE7" w:rsidR="00616482" w:rsidRPr="00903AD2" w:rsidRDefault="00984ECE" w:rsidP="00A50F36">
            <w:pPr>
              <w:pStyle w:val="BodyText"/>
              <w:numPr>
                <w:ilvl w:val="0"/>
                <w:numId w:val="1"/>
              </w:numPr>
              <w:tabs>
                <w:tab w:val="num" w:pos="175"/>
              </w:tabs>
              <w:snapToGrid w:val="0"/>
              <w:ind w:left="175" w:hanging="175"/>
              <w:rPr>
                <w:sz w:val="16"/>
              </w:rPr>
            </w:pPr>
            <w:r w:rsidRPr="00903AD2">
              <w:rPr>
                <w:sz w:val="16"/>
              </w:rPr>
              <w:t>Volume-based payments</w:t>
            </w:r>
            <w:r w:rsidR="00BE5B65" w:rsidRPr="00903AD2">
              <w:rPr>
                <w:sz w:val="16"/>
              </w:rPr>
              <w:t xml:space="preserve">, </w:t>
            </w:r>
            <w:r w:rsidRPr="00903AD2">
              <w:rPr>
                <w:sz w:val="16"/>
              </w:rPr>
              <w:t>bonuses</w:t>
            </w:r>
            <w:r w:rsidR="00BE5B65" w:rsidRPr="00903AD2">
              <w:rPr>
                <w:sz w:val="16"/>
              </w:rPr>
              <w:t xml:space="preserve"> or </w:t>
            </w:r>
            <w:r w:rsidR="00077DE9" w:rsidRPr="00903AD2">
              <w:rPr>
                <w:sz w:val="16"/>
              </w:rPr>
              <w:t xml:space="preserve">other </w:t>
            </w:r>
            <w:proofErr w:type="gramStart"/>
            <w:r w:rsidR="00077DE9" w:rsidRPr="00903AD2">
              <w:rPr>
                <w:sz w:val="16"/>
              </w:rPr>
              <w:t>volume based</w:t>
            </w:r>
            <w:proofErr w:type="gramEnd"/>
            <w:r w:rsidR="00077DE9" w:rsidRPr="00903AD2">
              <w:rPr>
                <w:sz w:val="16"/>
              </w:rPr>
              <w:t xml:space="preserve"> </w:t>
            </w:r>
            <w:r w:rsidR="00BE5B65" w:rsidRPr="00903AD2">
              <w:rPr>
                <w:sz w:val="16"/>
              </w:rPr>
              <w:t xml:space="preserve">benefits </w:t>
            </w:r>
          </w:p>
          <w:p w14:paraId="7CC2D012" w14:textId="77777777" w:rsidR="001E1EEE" w:rsidRPr="00903AD2" w:rsidRDefault="00903AD2" w:rsidP="001E1EEE">
            <w:pPr>
              <w:pStyle w:val="BodyText"/>
              <w:numPr>
                <w:ilvl w:val="0"/>
                <w:numId w:val="1"/>
              </w:numPr>
              <w:tabs>
                <w:tab w:val="num" w:pos="175"/>
              </w:tabs>
              <w:snapToGrid w:val="0"/>
              <w:ind w:left="175" w:hanging="175"/>
              <w:rPr>
                <w:sz w:val="16"/>
              </w:rPr>
            </w:pPr>
            <w:r w:rsidRPr="00903AD2">
              <w:rPr>
                <w:sz w:val="16"/>
              </w:rPr>
              <w:t xml:space="preserve">Other conflicted benefit that is not an excluded benefit </w:t>
            </w:r>
          </w:p>
          <w:p w14:paraId="58B53FF8" w14:textId="77777777" w:rsidR="00B44F0C" w:rsidRPr="00903AD2" w:rsidRDefault="000B0C1B" w:rsidP="00B44F0C">
            <w:pPr>
              <w:numPr>
                <w:ilvl w:val="0"/>
                <w:numId w:val="1"/>
              </w:numPr>
              <w:tabs>
                <w:tab w:val="num" w:pos="175"/>
              </w:tabs>
              <w:ind w:left="175" w:hanging="175"/>
              <w:rPr>
                <w:rFonts w:ascii="Arial" w:hAnsi="Arial"/>
                <w:snapToGrid w:val="0"/>
                <w:sz w:val="16"/>
                <w:lang w:val="en-US"/>
              </w:rPr>
            </w:pPr>
            <w:r w:rsidRPr="00903AD2">
              <w:rPr>
                <w:rFonts w:ascii="Arial" w:hAnsi="Arial"/>
                <w:snapToGrid w:val="0"/>
                <w:sz w:val="16"/>
                <w:lang w:val="en-US"/>
              </w:rPr>
              <w:t xml:space="preserve">Any cash or gifts </w:t>
            </w:r>
            <w:r w:rsidR="00F417B4">
              <w:rPr>
                <w:rFonts w:ascii="Arial" w:hAnsi="Arial"/>
                <w:snapToGrid w:val="0"/>
                <w:sz w:val="16"/>
                <w:lang w:val="en-US"/>
              </w:rPr>
              <w:t xml:space="preserve">or benefits </w:t>
            </w:r>
            <w:r w:rsidRPr="00903AD2">
              <w:rPr>
                <w:rFonts w:ascii="Arial" w:hAnsi="Arial"/>
                <w:snapToGrid w:val="0"/>
                <w:sz w:val="16"/>
                <w:lang w:val="en-US"/>
              </w:rPr>
              <w:t>over $300 in value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hideMark/>
          </w:tcPr>
          <w:p w14:paraId="3C63E9A1" w14:textId="77777777" w:rsidR="000B0C1B" w:rsidRPr="00903AD2" w:rsidRDefault="008710B2" w:rsidP="0062623F">
            <w:pPr>
              <w:numPr>
                <w:ilvl w:val="0"/>
                <w:numId w:val="2"/>
              </w:numPr>
              <w:tabs>
                <w:tab w:val="num" w:pos="230"/>
              </w:tabs>
              <w:ind w:left="230" w:hanging="230"/>
              <w:rPr>
                <w:rFonts w:ascii="Arial" w:hAnsi="Arial"/>
                <w:snapToGrid w:val="0"/>
                <w:sz w:val="16"/>
                <w:lang w:val="en-US"/>
              </w:rPr>
            </w:pPr>
            <w:r w:rsidRPr="00903AD2">
              <w:rPr>
                <w:rFonts w:ascii="Arial" w:hAnsi="Arial"/>
                <w:snapToGrid w:val="0"/>
                <w:sz w:val="16"/>
                <w:lang w:val="en-US"/>
              </w:rPr>
              <w:t>Education or training benefits</w:t>
            </w:r>
          </w:p>
          <w:p w14:paraId="6006ABD7" w14:textId="77777777" w:rsidR="000A3EA5" w:rsidRPr="00903AD2" w:rsidRDefault="000A3EA5" w:rsidP="0062623F">
            <w:pPr>
              <w:numPr>
                <w:ilvl w:val="0"/>
                <w:numId w:val="2"/>
              </w:numPr>
              <w:tabs>
                <w:tab w:val="num" w:pos="230"/>
              </w:tabs>
              <w:ind w:left="230" w:hanging="230"/>
              <w:rPr>
                <w:rFonts w:ascii="Arial" w:hAnsi="Arial"/>
                <w:sz w:val="16"/>
              </w:rPr>
            </w:pPr>
            <w:r w:rsidRPr="00903AD2">
              <w:rPr>
                <w:rFonts w:ascii="Arial" w:hAnsi="Arial"/>
                <w:snapToGrid w:val="0"/>
                <w:sz w:val="16"/>
                <w:lang w:val="en-US"/>
              </w:rPr>
              <w:t>Information technology software or support</w:t>
            </w:r>
            <w:r w:rsidR="008710B2" w:rsidRPr="00903AD2">
              <w:rPr>
                <w:rFonts w:ascii="Arial" w:hAnsi="Arial"/>
                <w:snapToGrid w:val="0"/>
                <w:sz w:val="16"/>
                <w:lang w:val="en-US"/>
              </w:rPr>
              <w:t xml:space="preserve"> (but must be related to providing advice to retail clients about the financial products issued or sold by the benefit provider)</w:t>
            </w:r>
          </w:p>
          <w:p w14:paraId="7AFB3596" w14:textId="77777777" w:rsidR="00721263" w:rsidRPr="00903AD2" w:rsidRDefault="00721263" w:rsidP="0005505F">
            <w:pPr>
              <w:numPr>
                <w:ilvl w:val="0"/>
                <w:numId w:val="2"/>
              </w:numPr>
              <w:tabs>
                <w:tab w:val="num" w:pos="230"/>
              </w:tabs>
              <w:ind w:left="230" w:hanging="230"/>
              <w:rPr>
                <w:rFonts w:ascii="Arial" w:hAnsi="Arial"/>
                <w:sz w:val="16"/>
              </w:rPr>
            </w:pPr>
            <w:r w:rsidRPr="00903AD2">
              <w:rPr>
                <w:rFonts w:ascii="Arial" w:hAnsi="Arial"/>
                <w:snapToGrid w:val="0"/>
                <w:sz w:val="16"/>
                <w:lang w:val="en-US"/>
              </w:rPr>
              <w:t>Benefits between $100 and $300</w:t>
            </w:r>
            <w:r w:rsidR="00832EB4" w:rsidRPr="00903AD2">
              <w:rPr>
                <w:rFonts w:ascii="Arial" w:hAnsi="Arial"/>
                <w:snapToGrid w:val="0"/>
                <w:sz w:val="16"/>
                <w:lang w:val="en-US"/>
              </w:rPr>
              <w:t xml:space="preserve"> (</w:t>
            </w:r>
            <w:r w:rsidR="0005505F" w:rsidRPr="00903AD2">
              <w:rPr>
                <w:rFonts w:ascii="Arial" w:hAnsi="Arial"/>
                <w:snapToGrid w:val="0"/>
                <w:sz w:val="16"/>
                <w:lang w:val="en-US"/>
              </w:rPr>
              <w:t>provided the same benefit is not regularly given</w:t>
            </w:r>
            <w:r w:rsidR="003035BE" w:rsidRPr="00903AD2">
              <w:rPr>
                <w:rFonts w:ascii="Arial" w:hAnsi="Arial"/>
                <w:snapToGrid w:val="0"/>
                <w:sz w:val="16"/>
                <w:lang w:val="en-US"/>
              </w:rPr>
              <w:t>)</w:t>
            </w:r>
          </w:p>
        </w:tc>
      </w:tr>
    </w:tbl>
    <w:p w14:paraId="4BCC4A1A" w14:textId="77777777" w:rsidR="00026A78" w:rsidRDefault="00EE3F7A" w:rsidP="0014659F"/>
    <w:sectPr w:rsidR="00026A78" w:rsidSect="0014659F">
      <w:pgSz w:w="16838" w:h="11906" w:orient="landscape"/>
      <w:pgMar w:top="567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5EFF3" w14:textId="77777777" w:rsidR="00EE3F7A" w:rsidRDefault="00EE3F7A" w:rsidP="002C560B">
      <w:r>
        <w:separator/>
      </w:r>
    </w:p>
  </w:endnote>
  <w:endnote w:type="continuationSeparator" w:id="0">
    <w:p w14:paraId="5214CF0C" w14:textId="77777777" w:rsidR="00EE3F7A" w:rsidRDefault="00EE3F7A" w:rsidP="002C5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D73A0" w14:textId="77777777" w:rsidR="00EE3F7A" w:rsidRDefault="00EE3F7A" w:rsidP="002C560B">
      <w:r>
        <w:separator/>
      </w:r>
    </w:p>
  </w:footnote>
  <w:footnote w:type="continuationSeparator" w:id="0">
    <w:p w14:paraId="3931A543" w14:textId="77777777" w:rsidR="00EE3F7A" w:rsidRDefault="00EE3F7A" w:rsidP="002C56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83B1F"/>
    <w:multiLevelType w:val="singleLevel"/>
    <w:tmpl w:val="5FFEE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1" w15:restartNumberingAfterBreak="0">
    <w:nsid w:val="55BD0411"/>
    <w:multiLevelType w:val="singleLevel"/>
    <w:tmpl w:val="5FFEE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623F"/>
    <w:rsid w:val="0005505F"/>
    <w:rsid w:val="00077DE9"/>
    <w:rsid w:val="000A3EA5"/>
    <w:rsid w:val="000B0C1B"/>
    <w:rsid w:val="0014659F"/>
    <w:rsid w:val="001E1EEE"/>
    <w:rsid w:val="001F716D"/>
    <w:rsid w:val="002077F1"/>
    <w:rsid w:val="002C560B"/>
    <w:rsid w:val="003035BE"/>
    <w:rsid w:val="003573E1"/>
    <w:rsid w:val="00365A9C"/>
    <w:rsid w:val="0037419A"/>
    <w:rsid w:val="004760C9"/>
    <w:rsid w:val="004A34A8"/>
    <w:rsid w:val="004E1764"/>
    <w:rsid w:val="004F14FF"/>
    <w:rsid w:val="00540D31"/>
    <w:rsid w:val="00574A28"/>
    <w:rsid w:val="00596A38"/>
    <w:rsid w:val="00616482"/>
    <w:rsid w:val="0062623F"/>
    <w:rsid w:val="006A572D"/>
    <w:rsid w:val="00721263"/>
    <w:rsid w:val="007710EE"/>
    <w:rsid w:val="007F789C"/>
    <w:rsid w:val="00832EB4"/>
    <w:rsid w:val="008710B2"/>
    <w:rsid w:val="0089478F"/>
    <w:rsid w:val="00903AD2"/>
    <w:rsid w:val="00947D37"/>
    <w:rsid w:val="00955052"/>
    <w:rsid w:val="00984ECE"/>
    <w:rsid w:val="009A3BCE"/>
    <w:rsid w:val="00A37A18"/>
    <w:rsid w:val="00A50F36"/>
    <w:rsid w:val="00A6756F"/>
    <w:rsid w:val="00A813E8"/>
    <w:rsid w:val="00AC67DE"/>
    <w:rsid w:val="00AD5410"/>
    <w:rsid w:val="00AD71F8"/>
    <w:rsid w:val="00B44F0C"/>
    <w:rsid w:val="00B87E4C"/>
    <w:rsid w:val="00BE2563"/>
    <w:rsid w:val="00BE2F2A"/>
    <w:rsid w:val="00BE5B65"/>
    <w:rsid w:val="00BF09D8"/>
    <w:rsid w:val="00BF43A7"/>
    <w:rsid w:val="00C576BF"/>
    <w:rsid w:val="00CA49C0"/>
    <w:rsid w:val="00D77623"/>
    <w:rsid w:val="00D84FF5"/>
    <w:rsid w:val="00E824E0"/>
    <w:rsid w:val="00E87FDE"/>
    <w:rsid w:val="00EA527D"/>
    <w:rsid w:val="00EC25DF"/>
    <w:rsid w:val="00EE3F7A"/>
    <w:rsid w:val="00F41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8F39C"/>
  <w15:docId w15:val="{069C8423-919F-492E-B02C-8CD677968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2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62623F"/>
    <w:pPr>
      <w:keepNext/>
      <w:outlineLvl w:val="1"/>
    </w:pPr>
    <w:rPr>
      <w:rFonts w:ascii="Arial" w:hAnsi="Arial"/>
      <w:b/>
      <w:lang w:val="x-none"/>
    </w:rPr>
  </w:style>
  <w:style w:type="paragraph" w:styleId="Heading3">
    <w:name w:val="heading 3"/>
    <w:basedOn w:val="Normal"/>
    <w:next w:val="Normal"/>
    <w:link w:val="Heading3Char"/>
    <w:qFormat/>
    <w:rsid w:val="0062623F"/>
    <w:pPr>
      <w:keepNext/>
      <w:outlineLvl w:val="2"/>
    </w:pPr>
    <w:rPr>
      <w:rFonts w:ascii="Arial" w:hAnsi="Arial"/>
      <w:b/>
      <w:sz w:val="1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2623F"/>
    <w:rPr>
      <w:rFonts w:ascii="Arial" w:eastAsia="Times New Roman" w:hAnsi="Arial" w:cs="Times New Roman"/>
      <w:b/>
      <w:sz w:val="20"/>
      <w:szCs w:val="20"/>
      <w:lang w:val="x-none"/>
    </w:rPr>
  </w:style>
  <w:style w:type="character" w:customStyle="1" w:styleId="Heading3Char">
    <w:name w:val="Heading 3 Char"/>
    <w:basedOn w:val="DefaultParagraphFont"/>
    <w:link w:val="Heading3"/>
    <w:rsid w:val="0062623F"/>
    <w:rPr>
      <w:rFonts w:ascii="Arial" w:eastAsia="Times New Roman" w:hAnsi="Arial" w:cs="Times New Roman"/>
      <w:b/>
      <w:sz w:val="18"/>
      <w:szCs w:val="20"/>
      <w:lang w:val="x-none"/>
    </w:rPr>
  </w:style>
  <w:style w:type="paragraph" w:styleId="BodyText">
    <w:name w:val="Body Text"/>
    <w:basedOn w:val="Normal"/>
    <w:link w:val="BodyTextChar"/>
    <w:rsid w:val="0062623F"/>
    <w:rPr>
      <w:rFonts w:ascii="Arial" w:hAnsi="Arial"/>
      <w:snapToGrid w:val="0"/>
      <w:sz w:val="18"/>
      <w:lang w:val="en-US"/>
    </w:rPr>
  </w:style>
  <w:style w:type="character" w:customStyle="1" w:styleId="BodyTextChar">
    <w:name w:val="Body Text Char"/>
    <w:basedOn w:val="DefaultParagraphFont"/>
    <w:link w:val="BodyText"/>
    <w:rsid w:val="0062623F"/>
    <w:rPr>
      <w:rFonts w:ascii="Arial" w:eastAsia="Times New Roman" w:hAnsi="Arial" w:cs="Times New Roman"/>
      <w:snapToGrid w:val="0"/>
      <w:sz w:val="18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2C560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560B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C560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560B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92F060ADBB6940B6D62C71052FB9B3" ma:contentTypeVersion="18" ma:contentTypeDescription="Create a new document." ma:contentTypeScope="" ma:versionID="9bafe85a510d030ce62a57b8656f1f93">
  <xsd:schema xmlns:xsd="http://www.w3.org/2001/XMLSchema" xmlns:xs="http://www.w3.org/2001/XMLSchema" xmlns:p="http://schemas.microsoft.com/office/2006/metadata/properties" xmlns:ns2="67b88202-a098-4b62-b674-336cafb1224c" xmlns:ns3="238feb9b-6c41-4b64-b045-6bf967e56230" targetNamespace="http://schemas.microsoft.com/office/2006/metadata/properties" ma:root="true" ma:fieldsID="9cb1571e4da1ce9000d135a9599c7475" ns2:_="" ns3:_="">
    <xsd:import namespace="67b88202-a098-4b62-b674-336cafb1224c"/>
    <xsd:import namespace="238feb9b-6c41-4b64-b045-6bf967e562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b88202-a098-4b62-b674-336cafb122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93ff06d-1266-449d-b555-aac181d8ad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feb9b-6c41-4b64-b045-6bf967e5623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817034d-88d7-4c53-96e0-d592a30cefc7}" ma:internalName="TaxCatchAll" ma:showField="CatchAllData" ma:web="238feb9b-6c41-4b64-b045-6bf967e562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b88202-a098-4b62-b674-336cafb1224c">
      <Terms xmlns="http://schemas.microsoft.com/office/infopath/2007/PartnerControls"/>
    </lcf76f155ced4ddcb4097134ff3c332f>
    <TaxCatchAll xmlns="238feb9b-6c41-4b64-b045-6bf967e56230" xsi:nil="true"/>
  </documentManagement>
</p:properties>
</file>

<file path=customXml/itemProps1.xml><?xml version="1.0" encoding="utf-8"?>
<ds:datastoreItem xmlns:ds="http://schemas.openxmlformats.org/officeDocument/2006/customXml" ds:itemID="{6130F341-F1F3-46D6-AB23-EE0D2F72A3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0AEA6E-EBB6-4535-833B-123C0D20F3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551480-DE17-402A-9701-F974DED247BA}"/>
</file>

<file path=customXml/itemProps4.xml><?xml version="1.0" encoding="utf-8"?>
<ds:datastoreItem xmlns:ds="http://schemas.openxmlformats.org/officeDocument/2006/customXml" ds:itemID="{2EF9BE26-F4D9-4AFD-B5FF-3505659449C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 Sparkes</dc:creator>
  <cp:keywords/>
  <dc:description/>
  <cp:lastModifiedBy>Cherry Jane Santos</cp:lastModifiedBy>
  <cp:revision>12</cp:revision>
  <dcterms:created xsi:type="dcterms:W3CDTF">2016-01-22T04:03:00Z</dcterms:created>
  <dcterms:modified xsi:type="dcterms:W3CDTF">2021-08-17T02:44:00Z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0x0101002992F060ADBB6940B6D62C71052FB9B3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TemplateUrl">
    <vt:lpwstr/>
  </property>
  <property fmtid="{D5CDD505-2E9C-101B-9397-08002B2CF9AE}" pid="8" name="ComplianceAssetId">
    <vt:lpwstr/>
  </property>
</Properties>
</file>